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2972E5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9E7C04">
        <w:rPr>
          <w:i/>
          <w:sz w:val="28"/>
          <w:szCs w:val="28"/>
        </w:rPr>
        <w:t>11.09.2020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6DFE1F5A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9E7C04" w:rsidRPr="003F4351">
        <w:rPr>
          <w:rFonts w:eastAsia="Calibri"/>
          <w:lang w:val="kk-KZ"/>
        </w:rPr>
        <w:t>Логические основы ПК. Периферия.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9E56590" w14:textId="7DB79ED8" w:rsidR="0094129F" w:rsidRPr="0094129F" w:rsidRDefault="0094129F" w:rsidP="009E7C04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E7C04">
        <w:rPr>
          <w:b/>
          <w:sz w:val="28"/>
          <w:szCs w:val="28"/>
        </w:rPr>
        <w:t xml:space="preserve"> </w:t>
      </w:r>
      <w:r w:rsidR="009E7C04">
        <w:rPr>
          <w:color w:val="000000"/>
          <w:shd w:val="clear" w:color="auto" w:fill="FFFFFF"/>
        </w:rPr>
        <w:t xml:space="preserve">формирование целостного представления о функциональном назначении и принципах работы периферийных устройств  компьютера 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4129F" w:rsidRPr="00C53FA7" w14:paraId="63022104" w14:textId="77777777" w:rsidTr="00C53FA7">
        <w:tc>
          <w:tcPr>
            <w:tcW w:w="2093" w:type="dxa"/>
          </w:tcPr>
          <w:p w14:paraId="0F543BD0" w14:textId="6A40378D" w:rsidR="0094129F" w:rsidRPr="00C53FA7" w:rsidRDefault="009E7C04" w:rsidP="00FB404B">
            <w:r w:rsidRPr="00C53FA7">
              <w:rPr>
                <w:noProof/>
                <w:color w:val="000000"/>
                <w:lang w:val="kk-KZ" w:eastAsia="en-GB"/>
              </w:rPr>
              <w:t>Выполненить тест</w:t>
            </w:r>
          </w:p>
        </w:tc>
        <w:tc>
          <w:tcPr>
            <w:tcW w:w="1417" w:type="dxa"/>
          </w:tcPr>
          <w:p w14:paraId="2D874306" w14:textId="75B3FF24" w:rsidR="0094129F" w:rsidRPr="00C53FA7" w:rsidRDefault="009E7C04" w:rsidP="00FB404B">
            <w:pPr>
              <w:rPr>
                <w:lang w:val="en-US"/>
              </w:rPr>
            </w:pPr>
            <w:proofErr w:type="spellStart"/>
            <w:r w:rsidRPr="00C53FA7">
              <w:rPr>
                <w:lang w:val="en-US"/>
              </w:rPr>
              <w:t>Edupage</w:t>
            </w:r>
            <w:proofErr w:type="spellEnd"/>
          </w:p>
        </w:tc>
        <w:tc>
          <w:tcPr>
            <w:tcW w:w="5529" w:type="dxa"/>
          </w:tcPr>
          <w:p w14:paraId="39231A51" w14:textId="41219E48" w:rsidR="009E7C04" w:rsidRPr="00C53FA7" w:rsidRDefault="009E7C04" w:rsidP="009E7C0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3F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Войти в систему </w:t>
            </w:r>
            <w:proofErr w:type="spellStart"/>
            <w:r w:rsidRPr="00C53F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Edupage</w:t>
            </w:r>
            <w:proofErr w:type="spellEnd"/>
          </w:p>
          <w:p w14:paraId="543583FD" w14:textId="41C205E0" w:rsidR="0094129F" w:rsidRPr="00C53FA7" w:rsidRDefault="009E7C04" w:rsidP="0094129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3F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Пройти тестирование</w:t>
            </w:r>
          </w:p>
        </w:tc>
        <w:tc>
          <w:tcPr>
            <w:tcW w:w="992" w:type="dxa"/>
          </w:tcPr>
          <w:p w14:paraId="24155F9F" w14:textId="39B1D0FB" w:rsidR="0094129F" w:rsidRPr="00C53FA7" w:rsidRDefault="00C53FA7" w:rsidP="00FB404B">
            <w:r>
              <w:t>30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77777777" w:rsidR="009E7C04" w:rsidRPr="00C53FA7" w:rsidRDefault="009E7C04" w:rsidP="00FB404B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010391E1" w:rsidR="009E7C04" w:rsidRPr="00C53FA7" w:rsidRDefault="009E7C04" w:rsidP="00FB404B"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777777" w:rsidR="009E7C04" w:rsidRPr="00C53FA7" w:rsidRDefault="009E7C04" w:rsidP="00FB404B"/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389D4B16" w:rsidR="009E7C04" w:rsidRPr="00C53FA7" w:rsidRDefault="00C53FA7" w:rsidP="00FB404B">
            <w:r w:rsidRPr="00C53FA7">
              <w:t>Составить конспект</w:t>
            </w:r>
          </w:p>
        </w:tc>
        <w:tc>
          <w:tcPr>
            <w:tcW w:w="1417" w:type="dxa"/>
          </w:tcPr>
          <w:p w14:paraId="2061301C" w14:textId="77777777" w:rsidR="009E7C04" w:rsidRPr="00C53FA7" w:rsidRDefault="009E7C04" w:rsidP="00FB404B"/>
        </w:tc>
        <w:tc>
          <w:tcPr>
            <w:tcW w:w="5529" w:type="dxa"/>
          </w:tcPr>
          <w:p w14:paraId="0DABE8D5" w14:textId="01C67861" w:rsidR="00C53FA7" w:rsidRPr="00C53FA7" w:rsidRDefault="00C53FA7" w:rsidP="00C53FA7">
            <w:r w:rsidRPr="00C53FA7">
              <w:t>1. Изучить теоретический материал «Аппаратная конфигурация ПК» с 5-8</w:t>
            </w:r>
          </w:p>
          <w:p w14:paraId="170FF4DE" w14:textId="3604D6D0" w:rsidR="00C53FA7" w:rsidRPr="00C53FA7" w:rsidRDefault="00C53FA7" w:rsidP="00C53FA7">
            <w:r w:rsidRPr="00C53FA7">
              <w:t xml:space="preserve">2. Составить конспект </w:t>
            </w:r>
          </w:p>
          <w:p w14:paraId="4B7F6F33" w14:textId="77777777" w:rsidR="009E7C04" w:rsidRPr="00C53FA7" w:rsidRDefault="009E7C04" w:rsidP="00FB404B"/>
        </w:tc>
        <w:tc>
          <w:tcPr>
            <w:tcW w:w="992" w:type="dxa"/>
          </w:tcPr>
          <w:p w14:paraId="72D9C6E0" w14:textId="15415437" w:rsidR="009E7C04" w:rsidRPr="00C53FA7" w:rsidRDefault="00C53FA7" w:rsidP="00FB404B">
            <w:r>
              <w:t>40</w:t>
            </w:r>
          </w:p>
        </w:tc>
      </w:tr>
      <w:tr w:rsidR="009E7C04" w:rsidRPr="00C53FA7" w14:paraId="48F3738A" w14:textId="77777777" w:rsidTr="00C53FA7">
        <w:tc>
          <w:tcPr>
            <w:tcW w:w="2093" w:type="dxa"/>
          </w:tcPr>
          <w:p w14:paraId="0F0C6D24" w14:textId="27E75780" w:rsidR="009E7C04" w:rsidRPr="00C53FA7" w:rsidRDefault="00C53FA7" w:rsidP="00FB404B">
            <w:r w:rsidRPr="00C53FA7">
              <w:t xml:space="preserve">Подготовить презентацию </w:t>
            </w:r>
          </w:p>
        </w:tc>
        <w:tc>
          <w:tcPr>
            <w:tcW w:w="1417" w:type="dxa"/>
          </w:tcPr>
          <w:p w14:paraId="6AC3A5CA" w14:textId="5B398545" w:rsidR="009E7C04" w:rsidRPr="00C53FA7" w:rsidRDefault="00C53FA7" w:rsidP="00C53FA7">
            <w:r w:rsidRPr="00C53FA7">
              <w:t xml:space="preserve">интернет, </w:t>
            </w:r>
            <w:proofErr w:type="spellStart"/>
            <w:r w:rsidRPr="00C53FA7">
              <w:t>доп</w:t>
            </w:r>
            <w:proofErr w:type="gramStart"/>
            <w:r w:rsidRPr="00C53FA7">
              <w:t>.л</w:t>
            </w:r>
            <w:proofErr w:type="gramEnd"/>
            <w:r w:rsidRPr="00C53FA7">
              <w:t>итература</w:t>
            </w:r>
            <w:proofErr w:type="spellEnd"/>
          </w:p>
        </w:tc>
        <w:tc>
          <w:tcPr>
            <w:tcW w:w="5529" w:type="dxa"/>
          </w:tcPr>
          <w:p w14:paraId="54E6A664" w14:textId="77777777" w:rsidR="001A4F32" w:rsidRDefault="00C53FA7" w:rsidP="00C53FA7">
            <w:r w:rsidRPr="00C53FA7">
              <w:t>1. Используя дополнительные сведения, создать презентацию. Задание выполнять по вариантам.</w:t>
            </w:r>
          </w:p>
          <w:p w14:paraId="144CCB25" w14:textId="77777777" w:rsidR="001A4F32" w:rsidRDefault="001A4F32" w:rsidP="00C53FA7">
            <w:r>
              <w:t>1 вариант: «Микрофон»</w:t>
            </w:r>
            <w:r w:rsidR="00C53FA7" w:rsidRPr="00C53FA7">
              <w:t xml:space="preserve"> </w:t>
            </w:r>
          </w:p>
          <w:p w14:paraId="636EFB23" w14:textId="77777777" w:rsidR="001A4F32" w:rsidRDefault="001A4F32" w:rsidP="00C53FA7">
            <w:r>
              <w:t>2 вариант: «Принтер»</w:t>
            </w:r>
          </w:p>
          <w:p w14:paraId="656F9A9A" w14:textId="77777777" w:rsidR="001A4F32" w:rsidRDefault="001A4F32" w:rsidP="00C53FA7">
            <w:r>
              <w:t xml:space="preserve">3 вариант: «Сканер» </w:t>
            </w:r>
          </w:p>
          <w:p w14:paraId="64E819DA" w14:textId="2FDCD275" w:rsidR="001A4F32" w:rsidRDefault="001A4F32" w:rsidP="00C53FA7">
            <w:r>
              <w:t xml:space="preserve">4 вариант: «Веб-камера» </w:t>
            </w:r>
          </w:p>
          <w:p w14:paraId="4582AFF1" w14:textId="77777777" w:rsidR="001A4F32" w:rsidRDefault="001A4F32" w:rsidP="00C53FA7">
            <w:r>
              <w:t>5 вариант: «</w:t>
            </w:r>
            <w:proofErr w:type="spellStart"/>
            <w:r>
              <w:t>Модем»</w:t>
            </w:r>
            <w:proofErr w:type="spellEnd"/>
          </w:p>
          <w:p w14:paraId="6EBC1A8F" w14:textId="5D86B0B8" w:rsidR="009E7C04" w:rsidRPr="00C53FA7" w:rsidRDefault="00C53FA7" w:rsidP="001A4F32">
            <w:r w:rsidRPr="00C53FA7">
              <w:t xml:space="preserve">Варианты предложены в таблице ниже. </w:t>
            </w:r>
          </w:p>
        </w:tc>
        <w:tc>
          <w:tcPr>
            <w:tcW w:w="992" w:type="dxa"/>
          </w:tcPr>
          <w:p w14:paraId="4153DA88" w14:textId="06488143" w:rsidR="009E7C04" w:rsidRPr="00C53FA7" w:rsidRDefault="00C53FA7" w:rsidP="00FB404B">
            <w:r>
              <w:t>30</w:t>
            </w:r>
          </w:p>
        </w:tc>
      </w:tr>
    </w:tbl>
    <w:p w14:paraId="0994D6A7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1336630E" w14:textId="77777777" w:rsidR="001A4F32" w:rsidRDefault="001A4F32" w:rsidP="0094129F">
      <w:pPr>
        <w:rPr>
          <w:b/>
          <w:sz w:val="28"/>
          <w:szCs w:val="28"/>
        </w:rPr>
      </w:pPr>
    </w:p>
    <w:p w14:paraId="2882CC41" w14:textId="77777777" w:rsidR="001A4F32" w:rsidRDefault="001A4F32" w:rsidP="0094129F">
      <w:pPr>
        <w:rPr>
          <w:b/>
          <w:sz w:val="28"/>
          <w:szCs w:val="28"/>
        </w:rPr>
      </w:pPr>
    </w:p>
    <w:p w14:paraId="3CE2ADFC" w14:textId="77777777" w:rsidR="001A4F32" w:rsidRDefault="001A4F32" w:rsidP="0094129F">
      <w:pPr>
        <w:rPr>
          <w:b/>
          <w:sz w:val="28"/>
          <w:szCs w:val="28"/>
        </w:rPr>
      </w:pPr>
    </w:p>
    <w:p w14:paraId="5F396440" w14:textId="77777777" w:rsidR="001A4F32" w:rsidRDefault="001A4F32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Баллы суммируются, далее выставляется оценка: </w:t>
      </w:r>
    </w:p>
    <w:p w14:paraId="243D46D3" w14:textId="6C36DC68" w:rsidR="00C53FA7" w:rsidRDefault="00C53FA7" w:rsidP="0094129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>
        <w:rPr>
          <w:b/>
          <w:sz w:val="28"/>
          <w:szCs w:val="28"/>
          <w:lang w:val="en-US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Default="00C53FA7" w:rsidP="0094129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51-70 – “3”</w:t>
      </w:r>
    </w:p>
    <w:p w14:paraId="3AC691A4" w14:textId="0879E4EF" w:rsidR="00C53FA7" w:rsidRDefault="00C53FA7" w:rsidP="0094129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71-90- “4”</w:t>
      </w:r>
    </w:p>
    <w:p w14:paraId="4750663D" w14:textId="679D7ADA" w:rsidR="00C53FA7" w:rsidRPr="00C53FA7" w:rsidRDefault="00C53FA7" w:rsidP="0094129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91-100 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40CF754D" w:rsidR="0094129F" w:rsidRPr="00FB404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FB404B">
        <w:rPr>
          <w:b/>
          <w:sz w:val="28"/>
          <w:szCs w:val="28"/>
          <w:lang w:val="en-US"/>
        </w:rPr>
        <w:t xml:space="preserve"> 11.09.20 15:00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6C5D1122" w14:textId="69374EA5" w:rsidR="0094129F" w:rsidRDefault="00FB40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Варианты:</w:t>
      </w:r>
    </w:p>
    <w:p w14:paraId="4ED59F25" w14:textId="77777777" w:rsidR="001A4F32" w:rsidRDefault="001A4F32" w:rsidP="0094129F">
      <w:pPr>
        <w:rPr>
          <w:b/>
          <w:sz w:val="28"/>
          <w:szCs w:val="28"/>
        </w:rPr>
      </w:pPr>
    </w:p>
    <w:tbl>
      <w:tblPr>
        <w:tblStyle w:val="a4"/>
        <w:tblW w:w="5353" w:type="dxa"/>
        <w:tblLook w:val="04A0" w:firstRow="1" w:lastRow="0" w:firstColumn="1" w:lastColumn="0" w:noHBand="0" w:noVBand="1"/>
      </w:tblPr>
      <w:tblGrid>
        <w:gridCol w:w="3510"/>
        <w:gridCol w:w="1843"/>
      </w:tblGrid>
      <w:tr w:rsidR="001A4F32" w:rsidRPr="001A4F32" w14:paraId="13CFC18E" w14:textId="77777777" w:rsidTr="001A4F32">
        <w:tc>
          <w:tcPr>
            <w:tcW w:w="3510" w:type="dxa"/>
            <w:vAlign w:val="center"/>
          </w:tcPr>
          <w:p w14:paraId="3F0ADCF6" w14:textId="72D59DC5" w:rsidR="001A4F32" w:rsidRPr="001A4F32" w:rsidRDefault="001A4F32" w:rsidP="0094129F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Обучающийся</w:t>
            </w:r>
          </w:p>
        </w:tc>
        <w:tc>
          <w:tcPr>
            <w:tcW w:w="1843" w:type="dxa"/>
          </w:tcPr>
          <w:p w14:paraId="5B9F92CE" w14:textId="3961AC7E" w:rsidR="001A4F32" w:rsidRPr="001A4F32" w:rsidRDefault="001A4F32" w:rsidP="0094129F">
            <w:pPr>
              <w:rPr>
                <w:sz w:val="22"/>
                <w:szCs w:val="22"/>
              </w:rPr>
            </w:pPr>
            <w:r w:rsidRPr="001A4F32">
              <w:rPr>
                <w:sz w:val="22"/>
                <w:szCs w:val="22"/>
              </w:rPr>
              <w:t>Вариант</w:t>
            </w:r>
          </w:p>
        </w:tc>
      </w:tr>
      <w:tr w:rsidR="001A4F32" w:rsidRPr="001A4F32" w14:paraId="68717DEF" w14:textId="77777777" w:rsidTr="001A4F32">
        <w:tc>
          <w:tcPr>
            <w:tcW w:w="3510" w:type="dxa"/>
            <w:vAlign w:val="center"/>
          </w:tcPr>
          <w:p w14:paraId="0612D07D" w14:textId="0812845B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6" w:history="1">
              <w:r w:rsidRPr="001A4F32">
                <w:rPr>
                  <w:color w:val="000000"/>
                  <w:sz w:val="22"/>
                  <w:szCs w:val="22"/>
                </w:rPr>
                <w:t>АВЕЗОВА, ЛАУРА</w:t>
              </w:r>
            </w:hyperlink>
          </w:p>
        </w:tc>
        <w:tc>
          <w:tcPr>
            <w:tcW w:w="1843" w:type="dxa"/>
          </w:tcPr>
          <w:p w14:paraId="70A0EB58" w14:textId="0720B6D4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4F32" w:rsidRPr="001A4F32" w14:paraId="2139C2B7" w14:textId="77777777" w:rsidTr="001A4F32">
        <w:tc>
          <w:tcPr>
            <w:tcW w:w="3510" w:type="dxa"/>
            <w:vAlign w:val="center"/>
          </w:tcPr>
          <w:p w14:paraId="791AB26F" w14:textId="496C5F37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7" w:history="1">
              <w:r w:rsidRPr="001A4F32">
                <w:rPr>
                  <w:color w:val="000000"/>
                  <w:sz w:val="22"/>
                  <w:szCs w:val="22"/>
                </w:rPr>
                <w:t>АЛЬМЕНОВА, АЙГЕРИМ</w:t>
              </w:r>
            </w:hyperlink>
          </w:p>
        </w:tc>
        <w:tc>
          <w:tcPr>
            <w:tcW w:w="1843" w:type="dxa"/>
          </w:tcPr>
          <w:p w14:paraId="48452F70" w14:textId="0D1286C3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4F32" w:rsidRPr="001A4F32" w14:paraId="48DB62EC" w14:textId="77777777" w:rsidTr="001A4F32">
        <w:tc>
          <w:tcPr>
            <w:tcW w:w="3510" w:type="dxa"/>
            <w:vAlign w:val="center"/>
          </w:tcPr>
          <w:p w14:paraId="73EC0D3D" w14:textId="5D8D97BF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8" w:history="1">
              <w:r w:rsidRPr="001A4F32">
                <w:rPr>
                  <w:color w:val="000000"/>
                  <w:sz w:val="22"/>
                  <w:szCs w:val="22"/>
                </w:rPr>
                <w:t>БАТЫРГАЛИЕВА, КАРИНА</w:t>
              </w:r>
            </w:hyperlink>
          </w:p>
        </w:tc>
        <w:tc>
          <w:tcPr>
            <w:tcW w:w="1843" w:type="dxa"/>
          </w:tcPr>
          <w:p w14:paraId="6A4A8BA0" w14:textId="1AC88C9B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4F32" w:rsidRPr="001A4F32" w14:paraId="4F5A8D9D" w14:textId="77777777" w:rsidTr="001A4F32">
        <w:tc>
          <w:tcPr>
            <w:tcW w:w="3510" w:type="dxa"/>
            <w:vAlign w:val="center"/>
          </w:tcPr>
          <w:p w14:paraId="36FA3B24" w14:textId="1C036144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9" w:history="1">
              <w:r w:rsidRPr="001A4F32">
                <w:rPr>
                  <w:color w:val="000000"/>
                  <w:sz w:val="22"/>
                  <w:szCs w:val="22"/>
                </w:rPr>
                <w:t>ВАЙГЕЛЬ, ВИКТОРИЯ</w:t>
              </w:r>
            </w:hyperlink>
          </w:p>
        </w:tc>
        <w:tc>
          <w:tcPr>
            <w:tcW w:w="1843" w:type="dxa"/>
          </w:tcPr>
          <w:p w14:paraId="70282684" w14:textId="1AC6DEC4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4F32" w:rsidRPr="001A4F32" w14:paraId="41841D28" w14:textId="77777777" w:rsidTr="001A4F32">
        <w:tc>
          <w:tcPr>
            <w:tcW w:w="3510" w:type="dxa"/>
            <w:vAlign w:val="center"/>
          </w:tcPr>
          <w:p w14:paraId="1228CC43" w14:textId="48B7303D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0" w:history="1">
              <w:r w:rsidRPr="001A4F32">
                <w:rPr>
                  <w:color w:val="000000"/>
                  <w:sz w:val="22"/>
                  <w:szCs w:val="22"/>
                </w:rPr>
                <w:t>ВЕРЕЩАГИНА, АНЖЕЛИКА</w:t>
              </w:r>
            </w:hyperlink>
          </w:p>
        </w:tc>
        <w:tc>
          <w:tcPr>
            <w:tcW w:w="1843" w:type="dxa"/>
          </w:tcPr>
          <w:p w14:paraId="394FB29E" w14:textId="5A5CD17B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4F32" w:rsidRPr="001A4F32" w14:paraId="619CE373" w14:textId="77777777" w:rsidTr="001A4F32">
        <w:tc>
          <w:tcPr>
            <w:tcW w:w="3510" w:type="dxa"/>
            <w:vAlign w:val="center"/>
          </w:tcPr>
          <w:p w14:paraId="69DB792B" w14:textId="36C27964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1" w:history="1">
              <w:r w:rsidRPr="001A4F32">
                <w:rPr>
                  <w:color w:val="000000"/>
                  <w:sz w:val="22"/>
                  <w:szCs w:val="22"/>
                </w:rPr>
                <w:t>ГУМЕНЮК, ТАТЬЯНА</w:t>
              </w:r>
            </w:hyperlink>
          </w:p>
        </w:tc>
        <w:tc>
          <w:tcPr>
            <w:tcW w:w="1843" w:type="dxa"/>
          </w:tcPr>
          <w:p w14:paraId="5AC56412" w14:textId="35DD3214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4F32" w:rsidRPr="001A4F32" w14:paraId="50B53DCF" w14:textId="77777777" w:rsidTr="001A4F32">
        <w:tc>
          <w:tcPr>
            <w:tcW w:w="3510" w:type="dxa"/>
            <w:vAlign w:val="center"/>
          </w:tcPr>
          <w:p w14:paraId="3FFFE5F4" w14:textId="5DB7B403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2" w:history="1">
              <w:r w:rsidRPr="001A4F32">
                <w:rPr>
                  <w:color w:val="000000"/>
                  <w:sz w:val="22"/>
                  <w:szCs w:val="22"/>
                </w:rPr>
                <w:t>ЕЛЮБАЕВА, АЙДАНА</w:t>
              </w:r>
            </w:hyperlink>
          </w:p>
        </w:tc>
        <w:tc>
          <w:tcPr>
            <w:tcW w:w="1843" w:type="dxa"/>
          </w:tcPr>
          <w:p w14:paraId="424E4B8D" w14:textId="030B8DE5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4F32" w:rsidRPr="001A4F32" w14:paraId="3F2B880D" w14:textId="77777777" w:rsidTr="001A4F32">
        <w:tc>
          <w:tcPr>
            <w:tcW w:w="3510" w:type="dxa"/>
            <w:vAlign w:val="center"/>
          </w:tcPr>
          <w:p w14:paraId="5AAA99C2" w14:textId="6B81CA41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3" w:history="1">
              <w:r w:rsidRPr="001A4F32">
                <w:rPr>
                  <w:color w:val="000000"/>
                  <w:sz w:val="22"/>
                  <w:szCs w:val="22"/>
                </w:rPr>
                <w:t>ЕФАНОВА, ЛИЛИЯ</w:t>
              </w:r>
            </w:hyperlink>
          </w:p>
        </w:tc>
        <w:tc>
          <w:tcPr>
            <w:tcW w:w="1843" w:type="dxa"/>
          </w:tcPr>
          <w:p w14:paraId="2BADA1F9" w14:textId="6D4F4F1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4F32" w:rsidRPr="001A4F32" w14:paraId="41103B88" w14:textId="77777777" w:rsidTr="001A4F32">
        <w:tc>
          <w:tcPr>
            <w:tcW w:w="3510" w:type="dxa"/>
            <w:vAlign w:val="center"/>
          </w:tcPr>
          <w:p w14:paraId="7C8AAEDC" w14:textId="6D39006B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4" w:history="1">
              <w:r w:rsidRPr="001A4F32">
                <w:rPr>
                  <w:color w:val="000000"/>
                  <w:sz w:val="22"/>
                  <w:szCs w:val="22"/>
                </w:rPr>
                <w:t>ИСМУРАТОВА, АРУЖАН</w:t>
              </w:r>
            </w:hyperlink>
          </w:p>
        </w:tc>
        <w:tc>
          <w:tcPr>
            <w:tcW w:w="1843" w:type="dxa"/>
          </w:tcPr>
          <w:p w14:paraId="569F8723" w14:textId="169B5CAA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4F32" w:rsidRPr="001A4F32" w14:paraId="4CB31E42" w14:textId="77777777" w:rsidTr="001A4F32">
        <w:tc>
          <w:tcPr>
            <w:tcW w:w="3510" w:type="dxa"/>
            <w:vAlign w:val="center"/>
          </w:tcPr>
          <w:p w14:paraId="4CAADF40" w14:textId="3ED1FCC9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5" w:history="1">
              <w:r w:rsidRPr="001A4F32">
                <w:rPr>
                  <w:color w:val="000000"/>
                  <w:sz w:val="22"/>
                  <w:szCs w:val="22"/>
                </w:rPr>
                <w:t>КАБИРОВА, АСЕМ</w:t>
              </w:r>
            </w:hyperlink>
          </w:p>
        </w:tc>
        <w:tc>
          <w:tcPr>
            <w:tcW w:w="1843" w:type="dxa"/>
          </w:tcPr>
          <w:p w14:paraId="7AB6AA60" w14:textId="613EAEA9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4F32" w:rsidRPr="001A4F32" w14:paraId="1E00128B" w14:textId="77777777" w:rsidTr="001A4F32">
        <w:tc>
          <w:tcPr>
            <w:tcW w:w="3510" w:type="dxa"/>
            <w:vAlign w:val="center"/>
          </w:tcPr>
          <w:p w14:paraId="02BD9187" w14:textId="18DB84DC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6" w:history="1">
              <w:r w:rsidRPr="001A4F32">
                <w:rPr>
                  <w:color w:val="000000"/>
                  <w:sz w:val="22"/>
                  <w:szCs w:val="22"/>
                </w:rPr>
                <w:t>КАРАГУТ, ДИАНА</w:t>
              </w:r>
            </w:hyperlink>
          </w:p>
        </w:tc>
        <w:tc>
          <w:tcPr>
            <w:tcW w:w="1843" w:type="dxa"/>
          </w:tcPr>
          <w:p w14:paraId="2BC0C987" w14:textId="3CBF7F7B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4F32" w:rsidRPr="001A4F32" w14:paraId="2A759925" w14:textId="77777777" w:rsidTr="001A4F32">
        <w:tc>
          <w:tcPr>
            <w:tcW w:w="3510" w:type="dxa"/>
            <w:vAlign w:val="center"/>
          </w:tcPr>
          <w:p w14:paraId="2503FB56" w14:textId="3884BD98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7" w:history="1">
              <w:r w:rsidRPr="001A4F32">
                <w:rPr>
                  <w:color w:val="000000"/>
                  <w:sz w:val="22"/>
                  <w:szCs w:val="22"/>
                </w:rPr>
                <w:t>КОЛОМЫЦЕВА, КРИСТИНА</w:t>
              </w:r>
            </w:hyperlink>
          </w:p>
        </w:tc>
        <w:tc>
          <w:tcPr>
            <w:tcW w:w="1843" w:type="dxa"/>
          </w:tcPr>
          <w:p w14:paraId="79AE3008" w14:textId="198A75B7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4F32" w:rsidRPr="001A4F32" w14:paraId="1B55A02F" w14:textId="77777777" w:rsidTr="001A4F32">
        <w:tc>
          <w:tcPr>
            <w:tcW w:w="3510" w:type="dxa"/>
            <w:vAlign w:val="center"/>
          </w:tcPr>
          <w:p w14:paraId="06A54452" w14:textId="576A499B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8" w:history="1">
              <w:r w:rsidRPr="001A4F32">
                <w:rPr>
                  <w:color w:val="000000"/>
                  <w:sz w:val="22"/>
                  <w:szCs w:val="22"/>
                </w:rPr>
                <w:t>КУРМАНГАЛИЕВА, ЭЛЬВИРА</w:t>
              </w:r>
            </w:hyperlink>
          </w:p>
        </w:tc>
        <w:tc>
          <w:tcPr>
            <w:tcW w:w="1843" w:type="dxa"/>
          </w:tcPr>
          <w:p w14:paraId="78EC4666" w14:textId="6FD2B3C3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A4F32" w:rsidRPr="001A4F32" w14:paraId="6FE14B53" w14:textId="77777777" w:rsidTr="001A4F32">
        <w:tc>
          <w:tcPr>
            <w:tcW w:w="3510" w:type="dxa"/>
            <w:vAlign w:val="center"/>
          </w:tcPr>
          <w:p w14:paraId="1DF7832A" w14:textId="2396B3E6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19" w:history="1">
              <w:r w:rsidRPr="001A4F32">
                <w:rPr>
                  <w:color w:val="000000"/>
                  <w:sz w:val="22"/>
                  <w:szCs w:val="22"/>
                </w:rPr>
                <w:t>ЛАНКОВА, АНГЕЛИНА</w:t>
              </w:r>
            </w:hyperlink>
          </w:p>
        </w:tc>
        <w:tc>
          <w:tcPr>
            <w:tcW w:w="1843" w:type="dxa"/>
          </w:tcPr>
          <w:p w14:paraId="6BF6A33D" w14:textId="01472838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A4F32" w:rsidRPr="001A4F32" w14:paraId="6B19EAC9" w14:textId="77777777" w:rsidTr="001A4F32">
        <w:tc>
          <w:tcPr>
            <w:tcW w:w="3510" w:type="dxa"/>
            <w:vAlign w:val="center"/>
          </w:tcPr>
          <w:p w14:paraId="453FE2E8" w14:textId="67804A4E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0" w:history="1">
              <w:r w:rsidRPr="001A4F32">
                <w:rPr>
                  <w:color w:val="000000"/>
                  <w:sz w:val="22"/>
                  <w:szCs w:val="22"/>
                </w:rPr>
                <w:t>ЛОГВИНЕНКО, АЛЕКСАНДРА</w:t>
              </w:r>
            </w:hyperlink>
          </w:p>
        </w:tc>
        <w:tc>
          <w:tcPr>
            <w:tcW w:w="1843" w:type="dxa"/>
          </w:tcPr>
          <w:p w14:paraId="5AC24D3C" w14:textId="21DEA0D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A4F32" w:rsidRPr="001A4F32" w14:paraId="3212DD6C" w14:textId="77777777" w:rsidTr="001A4F32">
        <w:tc>
          <w:tcPr>
            <w:tcW w:w="3510" w:type="dxa"/>
            <w:vAlign w:val="center"/>
          </w:tcPr>
          <w:p w14:paraId="31FA0446" w14:textId="3FAF84AD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1" w:history="1">
              <w:r w:rsidRPr="001A4F32">
                <w:rPr>
                  <w:color w:val="000000"/>
                  <w:sz w:val="22"/>
                  <w:szCs w:val="22"/>
                </w:rPr>
                <w:t>ЛУКИНА, ВИКТОРИЯ</w:t>
              </w:r>
            </w:hyperlink>
          </w:p>
        </w:tc>
        <w:tc>
          <w:tcPr>
            <w:tcW w:w="1843" w:type="dxa"/>
          </w:tcPr>
          <w:p w14:paraId="2ABD0FC6" w14:textId="74CE4B26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A4F32" w:rsidRPr="001A4F32" w14:paraId="3576A570" w14:textId="77777777" w:rsidTr="001A4F32">
        <w:tc>
          <w:tcPr>
            <w:tcW w:w="3510" w:type="dxa"/>
            <w:vAlign w:val="center"/>
          </w:tcPr>
          <w:p w14:paraId="36165AC0" w14:textId="4B81C1BB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2" w:history="1">
              <w:r w:rsidRPr="001A4F32">
                <w:rPr>
                  <w:color w:val="000000"/>
                  <w:sz w:val="22"/>
                  <w:szCs w:val="22"/>
                </w:rPr>
                <w:t>НУРМАГАМБЕТОВА, ИРИНА</w:t>
              </w:r>
            </w:hyperlink>
          </w:p>
        </w:tc>
        <w:tc>
          <w:tcPr>
            <w:tcW w:w="1843" w:type="dxa"/>
          </w:tcPr>
          <w:p w14:paraId="61F95675" w14:textId="2925E8BB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A4F32" w:rsidRPr="001A4F32" w14:paraId="37906B1C" w14:textId="77777777" w:rsidTr="001A4F32">
        <w:tc>
          <w:tcPr>
            <w:tcW w:w="3510" w:type="dxa"/>
            <w:vAlign w:val="center"/>
          </w:tcPr>
          <w:p w14:paraId="43960E24" w14:textId="4BF1F774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3" w:history="1">
              <w:r w:rsidRPr="001A4F32">
                <w:rPr>
                  <w:color w:val="000000"/>
                  <w:sz w:val="22"/>
                  <w:szCs w:val="22"/>
                </w:rPr>
                <w:t>ПАВЛОВА, ТАТЬЯНА</w:t>
              </w:r>
            </w:hyperlink>
          </w:p>
        </w:tc>
        <w:tc>
          <w:tcPr>
            <w:tcW w:w="1843" w:type="dxa"/>
          </w:tcPr>
          <w:p w14:paraId="08B58A89" w14:textId="2E5E09A7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A4F32" w:rsidRPr="001A4F32" w14:paraId="65EB3B57" w14:textId="77777777" w:rsidTr="001A4F32">
        <w:tc>
          <w:tcPr>
            <w:tcW w:w="3510" w:type="dxa"/>
            <w:vAlign w:val="center"/>
          </w:tcPr>
          <w:p w14:paraId="71E664A2" w14:textId="1CAEF2C9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4" w:history="1">
              <w:r w:rsidRPr="001A4F32">
                <w:rPr>
                  <w:color w:val="000000"/>
                  <w:sz w:val="22"/>
                  <w:szCs w:val="22"/>
                </w:rPr>
                <w:t>ПЕТРОВСКОВА, КРИСТИНА</w:t>
              </w:r>
            </w:hyperlink>
          </w:p>
        </w:tc>
        <w:tc>
          <w:tcPr>
            <w:tcW w:w="1843" w:type="dxa"/>
          </w:tcPr>
          <w:p w14:paraId="08E8CC1D" w14:textId="68A51C97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A4F32" w:rsidRPr="001A4F32" w14:paraId="7C692FF8" w14:textId="77777777" w:rsidTr="001A4F32">
        <w:tc>
          <w:tcPr>
            <w:tcW w:w="3510" w:type="dxa"/>
            <w:vAlign w:val="center"/>
          </w:tcPr>
          <w:p w14:paraId="21E7B951" w14:textId="7EA4D418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5" w:history="1">
              <w:r w:rsidRPr="001A4F32">
                <w:rPr>
                  <w:color w:val="000000"/>
                  <w:sz w:val="22"/>
                  <w:szCs w:val="22"/>
                </w:rPr>
                <w:t>РОМАНЕНКО, ДЕНИС</w:t>
              </w:r>
            </w:hyperlink>
          </w:p>
        </w:tc>
        <w:tc>
          <w:tcPr>
            <w:tcW w:w="1843" w:type="dxa"/>
          </w:tcPr>
          <w:p w14:paraId="0434E606" w14:textId="2146AD4A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A4F32" w:rsidRPr="001A4F32" w14:paraId="68C7E842" w14:textId="77777777" w:rsidTr="001A4F32">
        <w:tc>
          <w:tcPr>
            <w:tcW w:w="3510" w:type="dxa"/>
            <w:vAlign w:val="center"/>
          </w:tcPr>
          <w:p w14:paraId="60BFDD93" w14:textId="14699D13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6" w:history="1">
              <w:r w:rsidRPr="001A4F32">
                <w:rPr>
                  <w:color w:val="000000"/>
                  <w:sz w:val="22"/>
                  <w:szCs w:val="22"/>
                </w:rPr>
                <w:t>ТАНЦУРА, ЛОЛИТА</w:t>
              </w:r>
            </w:hyperlink>
          </w:p>
        </w:tc>
        <w:tc>
          <w:tcPr>
            <w:tcW w:w="1843" w:type="dxa"/>
          </w:tcPr>
          <w:p w14:paraId="558BA1B8" w14:textId="2F72C0F5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A4F32" w:rsidRPr="001A4F32" w14:paraId="2138902B" w14:textId="77777777" w:rsidTr="001A4F32">
        <w:tc>
          <w:tcPr>
            <w:tcW w:w="3510" w:type="dxa"/>
            <w:vAlign w:val="center"/>
          </w:tcPr>
          <w:p w14:paraId="258AABF6" w14:textId="32BB9B39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7" w:history="1">
              <w:r w:rsidRPr="001A4F32">
                <w:rPr>
                  <w:color w:val="000000"/>
                  <w:sz w:val="22"/>
                  <w:szCs w:val="22"/>
                </w:rPr>
                <w:t>ТАРАСОВА, ВИОЛЕТТА</w:t>
              </w:r>
            </w:hyperlink>
          </w:p>
        </w:tc>
        <w:tc>
          <w:tcPr>
            <w:tcW w:w="1843" w:type="dxa"/>
          </w:tcPr>
          <w:p w14:paraId="47A85E5A" w14:textId="60613F02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A4F32" w:rsidRPr="001A4F32" w14:paraId="0E97C767" w14:textId="77777777" w:rsidTr="001A4F32">
        <w:tc>
          <w:tcPr>
            <w:tcW w:w="3510" w:type="dxa"/>
            <w:vAlign w:val="center"/>
          </w:tcPr>
          <w:p w14:paraId="4B84AB67" w14:textId="623EB1D2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8" w:history="1">
              <w:r w:rsidRPr="001A4F32">
                <w:rPr>
                  <w:color w:val="000000"/>
                  <w:sz w:val="22"/>
                  <w:szCs w:val="22"/>
                </w:rPr>
                <w:t>ТИМОЩУК, МАРГАРИТА</w:t>
              </w:r>
            </w:hyperlink>
          </w:p>
        </w:tc>
        <w:tc>
          <w:tcPr>
            <w:tcW w:w="1843" w:type="dxa"/>
          </w:tcPr>
          <w:p w14:paraId="1266D8CC" w14:textId="0DBB1EEC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A4F32" w:rsidRPr="001A4F32" w14:paraId="25F02A18" w14:textId="77777777" w:rsidTr="001A4F32">
        <w:tc>
          <w:tcPr>
            <w:tcW w:w="3510" w:type="dxa"/>
            <w:vAlign w:val="center"/>
          </w:tcPr>
          <w:p w14:paraId="77D37235" w14:textId="1A38B682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29" w:history="1">
              <w:r w:rsidRPr="001A4F32">
                <w:rPr>
                  <w:color w:val="000000"/>
                  <w:sz w:val="22"/>
                  <w:szCs w:val="22"/>
                </w:rPr>
                <w:t>ТИХОНОВА, ЮЛИЯ</w:t>
              </w:r>
            </w:hyperlink>
          </w:p>
        </w:tc>
        <w:tc>
          <w:tcPr>
            <w:tcW w:w="1843" w:type="dxa"/>
          </w:tcPr>
          <w:p w14:paraId="20E25554" w14:textId="5E9E0C7D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A4F32" w:rsidRPr="001A4F32" w14:paraId="653AC020" w14:textId="77777777" w:rsidTr="001A4F32">
        <w:tc>
          <w:tcPr>
            <w:tcW w:w="3510" w:type="dxa"/>
            <w:vAlign w:val="center"/>
          </w:tcPr>
          <w:p w14:paraId="4C1304A6" w14:textId="0CBE5E50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30" w:history="1">
              <w:r w:rsidRPr="001A4F32">
                <w:rPr>
                  <w:color w:val="000000"/>
                  <w:sz w:val="22"/>
                  <w:szCs w:val="22"/>
                </w:rPr>
                <w:t>ТУРАЛИНА, САРИНА</w:t>
              </w:r>
            </w:hyperlink>
          </w:p>
        </w:tc>
        <w:tc>
          <w:tcPr>
            <w:tcW w:w="1843" w:type="dxa"/>
          </w:tcPr>
          <w:p w14:paraId="4D58DD9D" w14:textId="7051FF8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A4F32" w:rsidRPr="001A4F32" w14:paraId="7C329932" w14:textId="77777777" w:rsidTr="001A4F32">
        <w:tc>
          <w:tcPr>
            <w:tcW w:w="3510" w:type="dxa"/>
            <w:vAlign w:val="center"/>
          </w:tcPr>
          <w:p w14:paraId="539563FB" w14:textId="7E34E8AB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31" w:history="1">
              <w:r w:rsidRPr="001A4F32">
                <w:rPr>
                  <w:color w:val="000000"/>
                  <w:sz w:val="22"/>
                  <w:szCs w:val="22"/>
                </w:rPr>
                <w:t>ХАПЁРСКАЯ, НАТАЛЬЯ</w:t>
              </w:r>
            </w:hyperlink>
          </w:p>
        </w:tc>
        <w:tc>
          <w:tcPr>
            <w:tcW w:w="1843" w:type="dxa"/>
          </w:tcPr>
          <w:p w14:paraId="2E1F2747" w14:textId="14C5FD39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A4F32" w:rsidRPr="001A4F32" w14:paraId="45068CFF" w14:textId="77777777" w:rsidTr="001A4F32">
        <w:tc>
          <w:tcPr>
            <w:tcW w:w="3510" w:type="dxa"/>
            <w:vAlign w:val="center"/>
          </w:tcPr>
          <w:p w14:paraId="43D8B20C" w14:textId="4ECEDE82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32" w:history="1">
              <w:r w:rsidRPr="001A4F32">
                <w:rPr>
                  <w:color w:val="000000"/>
                  <w:sz w:val="22"/>
                  <w:szCs w:val="22"/>
                </w:rPr>
                <w:t>ШАХТОВА, ТАТЬЯНА</w:t>
              </w:r>
            </w:hyperlink>
          </w:p>
        </w:tc>
        <w:tc>
          <w:tcPr>
            <w:tcW w:w="1843" w:type="dxa"/>
          </w:tcPr>
          <w:p w14:paraId="7E4F5897" w14:textId="0A903952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A4F32" w:rsidRPr="001A4F32" w14:paraId="1F408040" w14:textId="77777777" w:rsidTr="001A4F32">
        <w:tc>
          <w:tcPr>
            <w:tcW w:w="3510" w:type="dxa"/>
            <w:vAlign w:val="center"/>
          </w:tcPr>
          <w:p w14:paraId="29FA6D50" w14:textId="713AFAC3" w:rsidR="001A4F32" w:rsidRPr="001A4F32" w:rsidRDefault="001A4F32" w:rsidP="0094129F">
            <w:pPr>
              <w:rPr>
                <w:sz w:val="22"/>
                <w:szCs w:val="22"/>
              </w:rPr>
            </w:pPr>
            <w:hyperlink r:id="rId33" w:history="1">
              <w:r w:rsidRPr="001A4F32">
                <w:rPr>
                  <w:color w:val="000000"/>
                  <w:sz w:val="22"/>
                  <w:szCs w:val="22"/>
                </w:rPr>
                <w:t>ШИРОКОВА, ЕЛЕНА</w:t>
              </w:r>
            </w:hyperlink>
          </w:p>
        </w:tc>
        <w:tc>
          <w:tcPr>
            <w:tcW w:w="1843" w:type="dxa"/>
          </w:tcPr>
          <w:p w14:paraId="09EB3442" w14:textId="59F3A873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A4F32" w:rsidRPr="001A4F32" w14:paraId="569251D7" w14:textId="77777777" w:rsidTr="001A4F32">
        <w:tc>
          <w:tcPr>
            <w:tcW w:w="3510" w:type="dxa"/>
            <w:vAlign w:val="center"/>
          </w:tcPr>
          <w:p w14:paraId="4D7C4950" w14:textId="7EB30D5D" w:rsidR="001A4F32" w:rsidRPr="001A4F32" w:rsidRDefault="001A4F32" w:rsidP="0094129F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ШТУКЕРТ, АЛЕКСАНДРА</w:t>
            </w:r>
          </w:p>
        </w:tc>
        <w:tc>
          <w:tcPr>
            <w:tcW w:w="1843" w:type="dxa"/>
          </w:tcPr>
          <w:p w14:paraId="6BC097F4" w14:textId="73921D50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74471BD7" w14:textId="77777777" w:rsidR="001A4F32" w:rsidRDefault="001A4F32" w:rsidP="0094129F">
      <w:pPr>
        <w:rPr>
          <w:b/>
          <w:sz w:val="28"/>
          <w:szCs w:val="28"/>
        </w:rPr>
      </w:pPr>
    </w:p>
    <w:p w14:paraId="71D3E64F" w14:textId="77777777" w:rsidR="00FB404B" w:rsidRDefault="00FB404B" w:rsidP="0094129F">
      <w:pPr>
        <w:rPr>
          <w:b/>
          <w:sz w:val="28"/>
          <w:szCs w:val="28"/>
        </w:rPr>
      </w:pPr>
    </w:p>
    <w:p w14:paraId="09D10A01" w14:textId="77777777" w:rsidR="00FB404B" w:rsidRPr="00FB404B" w:rsidRDefault="00FB404B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A4F32"/>
    <w:rsid w:val="008644D0"/>
    <w:rsid w:val="0094129F"/>
    <w:rsid w:val="009A1514"/>
    <w:rsid w:val="009E7C04"/>
    <w:rsid w:val="00A2468F"/>
    <w:rsid w:val="00C53FA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k.edupage.org/znamky/?what=zobraztriedu&amp;studentid=-970&amp;p=-313&amp;kopia=0" TargetMode="External"/><Relationship Id="rId13" Type="http://schemas.openxmlformats.org/officeDocument/2006/relationships/hyperlink" Target="https://rpk.edupage.org/znamky/?what=zobraztriedu&amp;studentid=-915&amp;p=-313&amp;kopia=0" TargetMode="External"/><Relationship Id="rId18" Type="http://schemas.openxmlformats.org/officeDocument/2006/relationships/hyperlink" Target="https://rpk.edupage.org/znamky/?what=zobraztriedu&amp;studentid=-910&amp;p=-313&amp;kopia=0" TargetMode="External"/><Relationship Id="rId26" Type="http://schemas.openxmlformats.org/officeDocument/2006/relationships/hyperlink" Target="https://rpk.edupage.org/znamky/?what=zobraztriedu&amp;studentid=-891&amp;p=-313&amp;kopia=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pk.edupage.org/znamky/?what=zobraztriedu&amp;studentid=-846&amp;p=-313&amp;kopia=0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rpk.edupage.org/znamky/?what=zobraztriedu&amp;studentid=-822&amp;p=-313&amp;kopia=0" TargetMode="External"/><Relationship Id="rId12" Type="http://schemas.openxmlformats.org/officeDocument/2006/relationships/hyperlink" Target="https://rpk.edupage.org/znamky/?what=zobraztriedu&amp;studentid=-934&amp;p=-313&amp;kopia=0" TargetMode="External"/><Relationship Id="rId17" Type="http://schemas.openxmlformats.org/officeDocument/2006/relationships/hyperlink" Target="https://rpk.edupage.org/znamky/?what=zobraztriedu&amp;studentid=-849&amp;p=-313&amp;kopia=0" TargetMode="External"/><Relationship Id="rId25" Type="http://schemas.openxmlformats.org/officeDocument/2006/relationships/hyperlink" Target="https://rpk.edupage.org/znamky/?what=zobraztriedu&amp;studentid=-859&amp;p=-313&amp;kopia=0" TargetMode="External"/><Relationship Id="rId33" Type="http://schemas.openxmlformats.org/officeDocument/2006/relationships/hyperlink" Target="https://rpk.edupage.org/znamky/?what=zobraztriedu&amp;studentid=-802&amp;p=-313&amp;kopia=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pk.edupage.org/znamky/?what=zobraztriedu&amp;studentid=-804&amp;p=-313&amp;kopia=0" TargetMode="External"/><Relationship Id="rId20" Type="http://schemas.openxmlformats.org/officeDocument/2006/relationships/hyperlink" Target="https://rpk.edupage.org/znamky/?what=zobraztriedu&amp;studentid=-956&amp;p=-313&amp;kopia=0" TargetMode="External"/><Relationship Id="rId29" Type="http://schemas.openxmlformats.org/officeDocument/2006/relationships/hyperlink" Target="https://rpk.edupage.org/znamky/?what=zobraztriedu&amp;studentid=-914&amp;p=-313&amp;kopia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pk.edupage.org/znamky/?what=zobraztriedu&amp;studentid=-819&amp;p=-313&amp;kopia=0" TargetMode="External"/><Relationship Id="rId11" Type="http://schemas.openxmlformats.org/officeDocument/2006/relationships/hyperlink" Target="https://rpk.edupage.org/znamky/?what=zobraztriedu&amp;studentid=-777&amp;p=-313&amp;kopia=0" TargetMode="External"/><Relationship Id="rId24" Type="http://schemas.openxmlformats.org/officeDocument/2006/relationships/hyperlink" Target="https://rpk.edupage.org/znamky/?what=zobraztriedu&amp;studentid=-922&amp;p=-313&amp;kopia=0" TargetMode="External"/><Relationship Id="rId32" Type="http://schemas.openxmlformats.org/officeDocument/2006/relationships/hyperlink" Target="https://rpk.edupage.org/znamky/?what=zobraztriedu&amp;studentid=-957&amp;p=-313&amp;kopia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pk.edupage.org/znamky/?what=zobraztriedu&amp;studentid=-948&amp;p=-313&amp;kopia=0" TargetMode="External"/><Relationship Id="rId23" Type="http://schemas.openxmlformats.org/officeDocument/2006/relationships/hyperlink" Target="https://rpk.edupage.org/znamky/?what=zobraztriedu&amp;studentid=-852&amp;p=-313&amp;kopia=0" TargetMode="External"/><Relationship Id="rId28" Type="http://schemas.openxmlformats.org/officeDocument/2006/relationships/hyperlink" Target="https://rpk.edupage.org/znamky/?what=zobraztriedu&amp;studentid=-800&amp;p=-313&amp;kopia=0" TargetMode="External"/><Relationship Id="rId10" Type="http://schemas.openxmlformats.org/officeDocument/2006/relationships/hyperlink" Target="https://rpk.edupage.org/znamky/?what=zobraztriedu&amp;studentid=-855&amp;p=-313&amp;kopia=0" TargetMode="External"/><Relationship Id="rId19" Type="http://schemas.openxmlformats.org/officeDocument/2006/relationships/hyperlink" Target="https://rpk.edupage.org/znamky/?what=zobraztriedu&amp;studentid=-866&amp;p=-313&amp;kopia=0" TargetMode="External"/><Relationship Id="rId31" Type="http://schemas.openxmlformats.org/officeDocument/2006/relationships/hyperlink" Target="https://rpk.edupage.org/znamky/?what=zobraztriedu&amp;studentid=-933&amp;p=-313&amp;kopia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k.edupage.org/znamky/?what=zobraztriedu&amp;studentid=-828&amp;p=-313&amp;kopia=0" TargetMode="External"/><Relationship Id="rId14" Type="http://schemas.openxmlformats.org/officeDocument/2006/relationships/hyperlink" Target="https://rpk.edupage.org/znamky/?what=zobraztriedu&amp;studentid=-798&amp;p=-313&amp;kopia=0" TargetMode="External"/><Relationship Id="rId22" Type="http://schemas.openxmlformats.org/officeDocument/2006/relationships/hyperlink" Target="https://rpk.edupage.org/znamky/?what=zobraztriedu&amp;studentid=-985&amp;p=-313&amp;kopia=0" TargetMode="External"/><Relationship Id="rId27" Type="http://schemas.openxmlformats.org/officeDocument/2006/relationships/hyperlink" Target="https://rpk.edupage.org/znamky/?what=zobraztriedu&amp;studentid=-940&amp;p=-313&amp;kopia=0" TargetMode="External"/><Relationship Id="rId30" Type="http://schemas.openxmlformats.org/officeDocument/2006/relationships/hyperlink" Target="https://rpk.edupage.org/znamky/?what=zobraztriedu&amp;studentid=-810&amp;p=-313&amp;kopia=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2</cp:revision>
  <dcterms:created xsi:type="dcterms:W3CDTF">2020-09-10T19:06:00Z</dcterms:created>
  <dcterms:modified xsi:type="dcterms:W3CDTF">2020-09-10T19:06:00Z</dcterms:modified>
</cp:coreProperties>
</file>